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D9573" w14:textId="77777777" w:rsidR="00F01F96" w:rsidRDefault="00F01F96" w:rsidP="00F01F96">
      <w:pPr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53E9337" wp14:editId="1CA271B6">
            <wp:simplePos x="0" y="0"/>
            <wp:positionH relativeFrom="page">
              <wp:posOffset>9101455</wp:posOffset>
            </wp:positionH>
            <wp:positionV relativeFrom="paragraph">
              <wp:posOffset>-759460</wp:posOffset>
            </wp:positionV>
            <wp:extent cx="1352550" cy="1279525"/>
            <wp:effectExtent l="0" t="0" r="0" b="0"/>
            <wp:wrapNone/>
            <wp:docPr id="4" name="Afbeelding 4" descr="C:\Users\snopl\AppData\Local\Microsoft\Windows\INetCacheContent.Word\Logo 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opl\AppData\Local\Microsoft\Windows\INetCacheContent.Word\Logo Pl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margin" w:tblpY="2791"/>
        <w:tblW w:w="138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1"/>
        <w:gridCol w:w="3808"/>
        <w:gridCol w:w="1577"/>
        <w:gridCol w:w="1369"/>
        <w:gridCol w:w="1712"/>
        <w:gridCol w:w="1711"/>
        <w:gridCol w:w="1541"/>
      </w:tblGrid>
      <w:tr w:rsidR="00F01F96" w14:paraId="3494DD91" w14:textId="77777777" w:rsidTr="003A1129">
        <w:trPr>
          <w:trHeight w:val="55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2622" w14:textId="77777777" w:rsidR="00F01F96" w:rsidRDefault="00F01F96" w:rsidP="006675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Thema’s + weeknummers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B985" w14:textId="77777777" w:rsidR="00F01F96" w:rsidRDefault="00F01F96" w:rsidP="006675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Activiteit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14FD" w14:textId="77777777" w:rsidR="00F01F96" w:rsidRDefault="00F01F96" w:rsidP="006675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Maandag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D014" w14:textId="77777777" w:rsidR="00F01F96" w:rsidRDefault="00F01F96" w:rsidP="006675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Dinsdag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6283" w14:textId="77777777" w:rsidR="00F01F96" w:rsidRDefault="00F01F96" w:rsidP="006675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Woensdag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195E" w14:textId="77777777" w:rsidR="00F01F96" w:rsidRDefault="00F01F96" w:rsidP="006675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D7CE" w14:textId="77777777" w:rsidR="00F01F96" w:rsidRDefault="00F01F96" w:rsidP="006675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Vrijdag</w:t>
            </w:r>
          </w:p>
        </w:tc>
      </w:tr>
      <w:tr w:rsidR="00F01F96" w14:paraId="461988CF" w14:textId="77777777" w:rsidTr="00743A1B">
        <w:trPr>
          <w:trHeight w:val="23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CFD" w14:textId="77777777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2 </w:t>
            </w:r>
          </w:p>
          <w:p w14:paraId="2A571246" w14:textId="34D8071D" w:rsidR="003A1129" w:rsidRPr="003A1129" w:rsidRDefault="003A1129" w:rsidP="0066751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Sport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6A4" w14:textId="30D6DF0F" w:rsidR="00F01F96" w:rsidRDefault="006524F3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Korfbalspelletjes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7D0" w14:textId="3FA31949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januari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5888" w14:textId="2A25AAB1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januari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785" w14:textId="6E79C4F7" w:rsidR="00F01F96" w:rsidRPr="003A1129" w:rsidRDefault="003A1129" w:rsidP="0066751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januari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3969" w14:textId="330B037E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 januari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0CC" w14:textId="64CDA078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 januari</w:t>
            </w:r>
          </w:p>
        </w:tc>
      </w:tr>
      <w:tr w:rsidR="00F01F96" w14:paraId="171547D5" w14:textId="77777777" w:rsidTr="00743A1B">
        <w:trPr>
          <w:trHeight w:val="26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E97" w14:textId="77777777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14:paraId="563C0DF3" w14:textId="52C300BC" w:rsidR="003A1129" w:rsidRPr="003A1129" w:rsidRDefault="003A1129" w:rsidP="0066751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Techniek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176" w14:textId="69E7CD58" w:rsidR="00F01F96" w:rsidRDefault="000F572F" w:rsidP="00E12FC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Proefjes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41A" w14:textId="71F389DF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januari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0D1" w14:textId="1935C242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 januari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4AF" w14:textId="1693FF1C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januari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BF3" w14:textId="133F225D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 januari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2F7" w14:textId="79E5FFA4" w:rsidR="00F01F96" w:rsidRPr="003A1129" w:rsidRDefault="003A1129" w:rsidP="0066751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17  januari</w:t>
            </w:r>
          </w:p>
        </w:tc>
      </w:tr>
      <w:tr w:rsidR="00F01F96" w14:paraId="0F4D1E21" w14:textId="77777777" w:rsidTr="00743A1B">
        <w:trPr>
          <w:trHeight w:val="32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7E79" w14:textId="77777777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14:paraId="6921BAC7" w14:textId="605AD7A2" w:rsidR="003A1129" w:rsidRPr="003A1129" w:rsidRDefault="003A1129" w:rsidP="0066751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Koken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9F8" w14:textId="47C0A509" w:rsidR="00F01F96" w:rsidRDefault="006524F3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Pizza’s maken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5DF" w14:textId="137F930F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januari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706" w14:textId="53CA4983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januari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EB3" w14:textId="31BD2F15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januari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B15F" w14:textId="1ED709F9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januari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A22" w14:textId="1ABAFB53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januari</w:t>
            </w:r>
          </w:p>
        </w:tc>
      </w:tr>
      <w:tr w:rsidR="00F01F96" w14:paraId="7DA869B8" w14:textId="77777777" w:rsidTr="00743A1B">
        <w:trPr>
          <w:trHeight w:val="23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269" w14:textId="6A07C33B" w:rsidR="003A1129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  <w:p w14:paraId="66AC23E3" w14:textId="3E5F9722" w:rsidR="003A1129" w:rsidRPr="003A1129" w:rsidRDefault="003A1129" w:rsidP="0066751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Muziek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18D" w14:textId="21D95B25" w:rsidR="00F01F96" w:rsidRDefault="000F572F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Muziekbingo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5241" w14:textId="778BF6C1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januari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DF8" w14:textId="53258A96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januari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270" w14:textId="6D27B435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januari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E26" w14:textId="1BC688FC" w:rsidR="00FD4E29" w:rsidRPr="003A1129" w:rsidRDefault="003A1129" w:rsidP="0066751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 januari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E76" w14:textId="26039BF1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januari</w:t>
            </w:r>
          </w:p>
        </w:tc>
      </w:tr>
      <w:tr w:rsidR="00F01F96" w14:paraId="71E8F3C6" w14:textId="77777777" w:rsidTr="00743A1B">
        <w:trPr>
          <w:trHeight w:val="2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F2A" w14:textId="77777777" w:rsidR="00743A1B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  <w:p w14:paraId="516C57FD" w14:textId="62A5DCBD" w:rsidR="003A1129" w:rsidRPr="003A1129" w:rsidRDefault="003A1129" w:rsidP="0066751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Beeldend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899" w14:textId="7EA303CE" w:rsidR="00F01F96" w:rsidRDefault="00FB6CAB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Knutselen met klei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A05" w14:textId="25A8E02C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februari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5FE" w14:textId="056771AE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februari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BDB" w14:textId="726314E6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februari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0B1" w14:textId="254CBD62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februari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1DD" w14:textId="02FF0E1C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februari</w:t>
            </w:r>
          </w:p>
        </w:tc>
      </w:tr>
      <w:tr w:rsidR="00F01F96" w14:paraId="1954A4D2" w14:textId="77777777" w:rsidTr="00743A1B">
        <w:trPr>
          <w:trHeight w:val="43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729" w14:textId="2714A80D" w:rsidR="003A1129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  <w:p w14:paraId="10DCE0A1" w14:textId="36559CAA" w:rsidR="003A1129" w:rsidRPr="003A1129" w:rsidRDefault="003A1129" w:rsidP="0066751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Toneel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0F9" w14:textId="2B304681" w:rsidR="00F01F96" w:rsidRDefault="006524F3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Dansen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92F" w14:textId="622115D2" w:rsidR="00FD4E29" w:rsidRPr="003A1129" w:rsidRDefault="003A1129" w:rsidP="0066751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februari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F51" w14:textId="36A5940B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februari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597" w14:textId="26098AE6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februari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069" w14:textId="6C126B5A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februari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531" w14:textId="53312BAF" w:rsidR="00F01F96" w:rsidRDefault="003A1129" w:rsidP="006675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februari</w:t>
            </w:r>
          </w:p>
        </w:tc>
      </w:tr>
      <w:tr w:rsidR="00FD4E29" w14:paraId="3662697C" w14:textId="77777777" w:rsidTr="00743A1B">
        <w:trPr>
          <w:trHeight w:val="34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941" w14:textId="77777777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14:paraId="47F7EA29" w14:textId="40A2AFF8" w:rsidR="003A1129" w:rsidRPr="003A1129" w:rsidRDefault="003A1129" w:rsidP="00FD4E2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Excursie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29" w14:textId="7C083ADE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Naar de skatebaan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C051" w14:textId="6F09CE3B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februari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311" w14:textId="5873D716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februari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5BE" w14:textId="3FD7BB22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februari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B986" w14:textId="771FCDBC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februari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8CF" w14:textId="369046B6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februari</w:t>
            </w:r>
          </w:p>
        </w:tc>
      </w:tr>
      <w:tr w:rsidR="00FD4E29" w14:paraId="7FD7CEB7" w14:textId="77777777" w:rsidTr="00743A1B">
        <w:trPr>
          <w:trHeight w:val="47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586" w14:textId="77777777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9</w:t>
            </w:r>
          </w:p>
          <w:p w14:paraId="356198A6" w14:textId="787610C5" w:rsidR="003A1129" w:rsidRPr="003A1129" w:rsidRDefault="003A1129" w:rsidP="00FD4E2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Vakantie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AD5" w14:textId="77777777" w:rsidR="00FD4E29" w:rsidRDefault="00FD4E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kinderen worden opgevangen bij SNO Sport bij de voetbalvelden.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B81C" w14:textId="4203200E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februari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865" w14:textId="10FF86A8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februari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A9" w14:textId="53775469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februari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C5D" w14:textId="3785320F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februari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8B3" w14:textId="04E03125" w:rsidR="00FD4E29" w:rsidRDefault="003A1129" w:rsidP="00FD4E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februari</w:t>
            </w:r>
          </w:p>
        </w:tc>
      </w:tr>
    </w:tbl>
    <w:p w14:paraId="15222DB5" w14:textId="250A0DBF" w:rsidR="00F01F96" w:rsidRDefault="00F01F96" w:rsidP="00F01F9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Planning t/m de </w:t>
      </w:r>
      <w:r w:rsidR="003A1129">
        <w:rPr>
          <w:rFonts w:ascii="Arial" w:hAnsi="Arial" w:cs="Arial"/>
          <w:b/>
          <w:sz w:val="32"/>
        </w:rPr>
        <w:t>voorjaarsvakantie</w:t>
      </w:r>
    </w:p>
    <w:p w14:paraId="5B402988" w14:textId="77777777" w:rsidR="00F01F96" w:rsidRDefault="00F01F96" w:rsidP="00F01F96"/>
    <w:p w14:paraId="478629C3" w14:textId="77777777" w:rsidR="00F01F96" w:rsidRDefault="00F01F96" w:rsidP="00F01F96"/>
    <w:p w14:paraId="00FCF223" w14:textId="77777777" w:rsidR="002A6E13" w:rsidRDefault="002A6E13"/>
    <w:sectPr w:rsidR="002A6E13" w:rsidSect="00867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96"/>
    <w:rsid w:val="000F572F"/>
    <w:rsid w:val="002A6E13"/>
    <w:rsid w:val="003A1129"/>
    <w:rsid w:val="006524F3"/>
    <w:rsid w:val="00743A1B"/>
    <w:rsid w:val="00774C29"/>
    <w:rsid w:val="00B93528"/>
    <w:rsid w:val="00E12FC5"/>
    <w:rsid w:val="00F01F96"/>
    <w:rsid w:val="00FB6CAB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69B5"/>
  <w15:chartTrackingRefBased/>
  <w15:docId w15:val="{4406980C-1BE1-4A53-990F-D64A7830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1F9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1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Oosterhout</dc:creator>
  <cp:keywords/>
  <dc:description/>
  <cp:lastModifiedBy>gr5</cp:lastModifiedBy>
  <cp:revision>3</cp:revision>
  <cp:lastPrinted>2020-01-03T09:29:00Z</cp:lastPrinted>
  <dcterms:created xsi:type="dcterms:W3CDTF">2019-12-20T14:37:00Z</dcterms:created>
  <dcterms:modified xsi:type="dcterms:W3CDTF">2020-01-03T09:29:00Z</dcterms:modified>
</cp:coreProperties>
</file>